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493" w:rsidRDefault="00EE3112" w:rsidP="00F70493">
      <w:pPr>
        <w:jc w:val="center"/>
        <w:rPr>
          <w:b/>
        </w:rPr>
      </w:pPr>
      <w:r>
        <w:rPr>
          <w:b/>
        </w:rPr>
        <w:t xml:space="preserve">WYKAZ PRZEDMIOTÓW WLICZANYCH DO ŚREDNIEJ  OCEN </w:t>
      </w:r>
    </w:p>
    <w:p w:rsidR="00EE3112" w:rsidRDefault="00EE3112" w:rsidP="00F70493">
      <w:pPr>
        <w:jc w:val="center"/>
        <w:rPr>
          <w:b/>
        </w:rPr>
      </w:pPr>
      <w:r>
        <w:rPr>
          <w:b/>
        </w:rPr>
        <w:t>NA KIERUNKU PEDAGOGIKA/STUDIA I STOPNIA</w:t>
      </w:r>
    </w:p>
    <w:p w:rsidR="00EE3112" w:rsidRPr="002049C8" w:rsidRDefault="00EE3112" w:rsidP="00F70493">
      <w:pPr>
        <w:jc w:val="center"/>
        <w:rPr>
          <w:b/>
        </w:rPr>
      </w:pPr>
      <w:r>
        <w:rPr>
          <w:b/>
        </w:rPr>
        <w:t xml:space="preserve">(dla studentów rozpoczynających  pierwszy roku studiów od roku </w:t>
      </w:r>
      <w:proofErr w:type="spellStart"/>
      <w:r>
        <w:rPr>
          <w:b/>
        </w:rPr>
        <w:t>akad</w:t>
      </w:r>
      <w:proofErr w:type="spellEnd"/>
      <w:r>
        <w:rPr>
          <w:b/>
        </w:rPr>
        <w:t>. 2023/2024)</w:t>
      </w:r>
    </w:p>
    <w:p w:rsidR="00EE3112" w:rsidRDefault="00EE3112" w:rsidP="00F70493"/>
    <w:p w:rsidR="00F70493" w:rsidRDefault="00F70493" w:rsidP="00F70493">
      <w:r>
        <w:t xml:space="preserve">Kierunek studiów: </w:t>
      </w:r>
      <w:r w:rsidRPr="002049C8">
        <w:rPr>
          <w:b/>
        </w:rPr>
        <w:t>Pedagogika</w:t>
      </w:r>
    </w:p>
    <w:p w:rsidR="00F70493" w:rsidRDefault="00F70493" w:rsidP="00F70493">
      <w:r>
        <w:t xml:space="preserve">Poziom i forma studiów: </w:t>
      </w:r>
      <w:r w:rsidRPr="002049C8">
        <w:rPr>
          <w:b/>
        </w:rPr>
        <w:t>pierwszego</w:t>
      </w:r>
      <w:r>
        <w:t xml:space="preserve"> </w:t>
      </w:r>
      <w:r w:rsidRPr="002049C8">
        <w:rPr>
          <w:b/>
        </w:rPr>
        <w:t>stopnia – stacjonarne/niestacjonarne</w:t>
      </w:r>
    </w:p>
    <w:p w:rsidR="00F70493" w:rsidRDefault="00F70493" w:rsidP="00F70493">
      <w:pPr>
        <w:rPr>
          <w:b/>
        </w:rPr>
      </w:pPr>
      <w:r>
        <w:t xml:space="preserve">Specjalność: </w:t>
      </w:r>
      <w:r w:rsidRPr="002049C8">
        <w:rPr>
          <w:b/>
        </w:rPr>
        <w:t xml:space="preserve">Pedagogika </w:t>
      </w:r>
      <w:r>
        <w:rPr>
          <w:b/>
        </w:rPr>
        <w:t>opiekuńczo – wychowawcza</w:t>
      </w:r>
    </w:p>
    <w:p w:rsidR="00F70493" w:rsidRPr="002049C8" w:rsidRDefault="00F70493" w:rsidP="00F70493">
      <w:pPr>
        <w:rPr>
          <w:b/>
        </w:rPr>
      </w:pPr>
      <w:r>
        <w:rPr>
          <w:b/>
        </w:rPr>
        <w:t xml:space="preserve">                      z doradztwem edukacyjno-zawodowym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1904"/>
      </w:tblGrid>
      <w:tr w:rsidR="00DF13D9" w:rsidRPr="007D21C1" w:rsidTr="0014437F">
        <w:tc>
          <w:tcPr>
            <w:tcW w:w="828" w:type="dxa"/>
          </w:tcPr>
          <w:p w:rsidR="00DF13D9" w:rsidRPr="007D21C1" w:rsidRDefault="00DF13D9" w:rsidP="0014437F">
            <w:pPr>
              <w:jc w:val="center"/>
              <w:rPr>
                <w:b/>
              </w:rPr>
            </w:pPr>
            <w:r w:rsidRPr="007D21C1">
              <w:rPr>
                <w:b/>
              </w:rPr>
              <w:t>Lp.</w:t>
            </w:r>
          </w:p>
        </w:tc>
        <w:tc>
          <w:tcPr>
            <w:tcW w:w="6480" w:type="dxa"/>
          </w:tcPr>
          <w:p w:rsidR="00DF13D9" w:rsidRPr="007D21C1" w:rsidRDefault="00DF13D9" w:rsidP="0014437F">
            <w:pPr>
              <w:jc w:val="center"/>
              <w:rPr>
                <w:b/>
              </w:rPr>
            </w:pPr>
            <w:r w:rsidRPr="007D21C1">
              <w:rPr>
                <w:b/>
              </w:rPr>
              <w:t>Nazwa przedmiotu</w:t>
            </w:r>
          </w:p>
        </w:tc>
        <w:tc>
          <w:tcPr>
            <w:tcW w:w="1904" w:type="dxa"/>
          </w:tcPr>
          <w:p w:rsidR="00DF13D9" w:rsidRPr="007D21C1" w:rsidRDefault="00DF13D9" w:rsidP="0014437F">
            <w:pPr>
              <w:jc w:val="center"/>
              <w:rPr>
                <w:b/>
              </w:rPr>
            </w:pPr>
            <w:r w:rsidRPr="007D21C1">
              <w:rPr>
                <w:b/>
              </w:rPr>
              <w:t>Forma zaliczenia</w:t>
            </w:r>
          </w:p>
        </w:tc>
      </w:tr>
      <w:tr w:rsidR="00DF13D9" w:rsidTr="0014437F">
        <w:tc>
          <w:tcPr>
            <w:tcW w:w="9212" w:type="dxa"/>
            <w:gridSpan w:val="3"/>
          </w:tcPr>
          <w:p w:rsidR="00DF13D9" w:rsidRDefault="00DF13D9" w:rsidP="0014437F">
            <w:pPr>
              <w:jc w:val="center"/>
            </w:pPr>
            <w:r w:rsidRPr="007D21C1">
              <w:rPr>
                <w:b/>
              </w:rPr>
              <w:t>I rok studiów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Wprowadzenie do filozofii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Wprowadzenie do pedagogiki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Wprowadzenie do psychologii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Historia wychowania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Wprowadzenie do socjologii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Z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Biomedyczne uwarunkowania rozwoju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Z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Teoria wychowania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Dydaktyka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Pedagogika społeczna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Psychologia biegu życia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Z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D2675B" w:rsidRDefault="00DF13D9" w:rsidP="0014437F">
            <w:pPr>
              <w:rPr>
                <w:i/>
              </w:rPr>
            </w:pPr>
            <w:r w:rsidRPr="00D2675B">
              <w:rPr>
                <w:i/>
              </w:rPr>
              <w:t>Historia opieki nad dzieckiem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Z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D2675B" w:rsidRDefault="00DF13D9" w:rsidP="0014437F">
            <w:pPr>
              <w:rPr>
                <w:i/>
              </w:rPr>
            </w:pPr>
            <w:r w:rsidRPr="00D2675B">
              <w:rPr>
                <w:i/>
              </w:rPr>
              <w:t>Wprowadzenie do pedagogiki opiekuńczej</w:t>
            </w:r>
          </w:p>
        </w:tc>
        <w:tc>
          <w:tcPr>
            <w:tcW w:w="1904" w:type="dxa"/>
          </w:tcPr>
          <w:p w:rsidR="00DF13D9" w:rsidRPr="00254AA4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D2675B" w:rsidRDefault="00DF13D9" w:rsidP="0014437F">
            <w:pPr>
              <w:rPr>
                <w:i/>
              </w:rPr>
            </w:pPr>
            <w:r>
              <w:rPr>
                <w:i/>
              </w:rPr>
              <w:t>Podstawy diagnozy pedagogicznej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9212" w:type="dxa"/>
            <w:gridSpan w:val="3"/>
          </w:tcPr>
          <w:p w:rsidR="00DF13D9" w:rsidRDefault="00DF13D9" w:rsidP="0014437F">
            <w:pPr>
              <w:jc w:val="center"/>
            </w:pPr>
            <w:r w:rsidRPr="007D21C1">
              <w:rPr>
                <w:b/>
              </w:rPr>
              <w:t>II rok studiów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Metodologiczne podstawy badań pedagogicznych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Metody badań pedagogicznych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Z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>
              <w:rPr>
                <w:i/>
              </w:rPr>
              <w:t>Podstawy komunikacji społecznej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Default="00DF13D9" w:rsidP="0014437F">
            <w:pPr>
              <w:rPr>
                <w:i/>
              </w:rPr>
            </w:pPr>
            <w:r>
              <w:rPr>
                <w:i/>
              </w:rPr>
              <w:t>Wprowadzenie do pedagogiki rodziny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D2675B" w:rsidRDefault="00DF13D9" w:rsidP="0014437F">
            <w:pPr>
              <w:rPr>
                <w:i/>
              </w:rPr>
            </w:pPr>
            <w:r w:rsidRPr="00D2675B">
              <w:rPr>
                <w:i/>
              </w:rPr>
              <w:t>Metodyka pracy opiekuńczo - wychowawczej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D2675B" w:rsidRDefault="00DF13D9" w:rsidP="0014437F">
            <w:pPr>
              <w:rPr>
                <w:i/>
              </w:rPr>
            </w:pPr>
            <w:r w:rsidRPr="00D2675B">
              <w:rPr>
                <w:i/>
              </w:rPr>
              <w:t>Podstawy pracy pedagoga szkolnego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D2675B" w:rsidRDefault="00DF13D9" w:rsidP="0014437F">
            <w:pPr>
              <w:rPr>
                <w:i/>
              </w:rPr>
            </w:pPr>
            <w:r w:rsidRPr="00D2675B">
              <w:rPr>
                <w:i/>
              </w:rPr>
              <w:t>Trudności wychowawcze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Z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5259F5" w:rsidRDefault="00DF13D9" w:rsidP="0014437F">
            <w:pPr>
              <w:rPr>
                <w:i/>
              </w:rPr>
            </w:pPr>
            <w:r w:rsidRPr="005259F5">
              <w:rPr>
                <w:i/>
              </w:rPr>
              <w:t>Instytucjonalne poradnictwo pedagogiczne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5259F5" w:rsidRDefault="00DF13D9" w:rsidP="0014437F">
            <w:pPr>
              <w:rPr>
                <w:i/>
              </w:rPr>
            </w:pPr>
            <w:r>
              <w:rPr>
                <w:i/>
              </w:rPr>
              <w:t>Interwencja kryzysowa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Default="00DF13D9" w:rsidP="0014437F">
            <w:r>
              <w:t>Podstawy diagnozy kompetencji zawodowych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9212" w:type="dxa"/>
            <w:gridSpan w:val="3"/>
          </w:tcPr>
          <w:p w:rsidR="00DF13D9" w:rsidRDefault="00DF13D9" w:rsidP="0014437F">
            <w:pPr>
              <w:jc w:val="center"/>
            </w:pPr>
            <w:r w:rsidRPr="007D21C1">
              <w:rPr>
                <w:b/>
              </w:rPr>
              <w:t>III rok studiów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 w:rsidRPr="007D21C1">
              <w:rPr>
                <w:i/>
              </w:rPr>
              <w:t>Etyka i rozwój zawodowy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Z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7D21C1" w:rsidRDefault="00DF13D9" w:rsidP="0014437F">
            <w:pPr>
              <w:rPr>
                <w:i/>
              </w:rPr>
            </w:pPr>
            <w:r>
              <w:rPr>
                <w:i/>
              </w:rPr>
              <w:t>Psychologia kliniczna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Z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2802DF" w:rsidRDefault="00DF13D9" w:rsidP="0014437F">
            <w:pPr>
              <w:rPr>
                <w:i/>
              </w:rPr>
            </w:pPr>
            <w:r w:rsidRPr="002802DF">
              <w:rPr>
                <w:i/>
              </w:rPr>
              <w:t>Podstawy profilaktyki społecznej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277CBF" w:rsidRDefault="00DF13D9" w:rsidP="0014437F">
            <w:pPr>
              <w:rPr>
                <w:i/>
              </w:rPr>
            </w:pPr>
            <w:r w:rsidRPr="00277CBF">
              <w:rPr>
                <w:i/>
              </w:rPr>
              <w:t>Praca z uczniem ze specjalnymi potrzebami edukacyjnymi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277CBF" w:rsidRDefault="00DF13D9" w:rsidP="0014437F">
            <w:pPr>
              <w:rPr>
                <w:i/>
              </w:rPr>
            </w:pPr>
            <w:r w:rsidRPr="00277CBF">
              <w:rPr>
                <w:i/>
              </w:rPr>
              <w:t>Współczesne kierunki w opiece nad dzieckiem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Z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Default="00DF13D9" w:rsidP="0014437F">
            <w:r>
              <w:t>Podstawy doradztwa zawodowego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5A39B7" w:rsidRDefault="00DF13D9" w:rsidP="0014437F">
            <w:r>
              <w:t>Podstawy metodyki doradztwa zawodowego</w:t>
            </w:r>
          </w:p>
        </w:tc>
        <w:tc>
          <w:tcPr>
            <w:tcW w:w="1904" w:type="dxa"/>
          </w:tcPr>
          <w:p w:rsidR="00DF13D9" w:rsidRDefault="00DF13D9" w:rsidP="0014437F">
            <w:pPr>
              <w:jc w:val="center"/>
            </w:pPr>
            <w:r>
              <w:t>E</w:t>
            </w:r>
          </w:p>
        </w:tc>
      </w:tr>
      <w:tr w:rsidR="00DF13D9" w:rsidTr="0014437F">
        <w:tc>
          <w:tcPr>
            <w:tcW w:w="828" w:type="dxa"/>
          </w:tcPr>
          <w:p w:rsidR="00DF13D9" w:rsidRDefault="00DF13D9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DF13D9" w:rsidRPr="005A39B7" w:rsidRDefault="00BC6CDF" w:rsidP="0014437F">
            <w:r>
              <w:t>Podstawy pedagogiki pracy</w:t>
            </w:r>
          </w:p>
        </w:tc>
        <w:tc>
          <w:tcPr>
            <w:tcW w:w="1904" w:type="dxa"/>
          </w:tcPr>
          <w:p w:rsidR="00DF13D9" w:rsidRDefault="00BC6CDF" w:rsidP="0014437F">
            <w:pPr>
              <w:jc w:val="center"/>
            </w:pPr>
            <w:r>
              <w:t>Z</w:t>
            </w:r>
          </w:p>
        </w:tc>
      </w:tr>
      <w:tr w:rsidR="00BC6CDF" w:rsidTr="0014437F">
        <w:tc>
          <w:tcPr>
            <w:tcW w:w="828" w:type="dxa"/>
          </w:tcPr>
          <w:p w:rsidR="00BC6CDF" w:rsidRDefault="00BC6CDF" w:rsidP="0014437F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BC6CDF" w:rsidRPr="005A39B7" w:rsidRDefault="00BC6CDF" w:rsidP="0014437F">
            <w:r>
              <w:t>Współczesne tendencje na rynku pracy</w:t>
            </w:r>
          </w:p>
        </w:tc>
        <w:tc>
          <w:tcPr>
            <w:tcW w:w="1904" w:type="dxa"/>
          </w:tcPr>
          <w:p w:rsidR="00BC6CDF" w:rsidRDefault="00BC6CDF" w:rsidP="0014437F">
            <w:pPr>
              <w:jc w:val="center"/>
            </w:pPr>
            <w:r>
              <w:t>Z</w:t>
            </w:r>
          </w:p>
        </w:tc>
      </w:tr>
    </w:tbl>
    <w:p w:rsidR="00DF13D9" w:rsidRDefault="00DF13D9" w:rsidP="00DF13D9">
      <w:r>
        <w:t>* kursywą zaznaczono przedmioty wspólne dla wszystkich specjalności pedagogicznych</w:t>
      </w:r>
    </w:p>
    <w:p w:rsidR="007F4917" w:rsidRDefault="007F4917"/>
    <w:p w:rsidR="00DF13D9" w:rsidRDefault="00DF13D9"/>
    <w:p w:rsidR="00F70493" w:rsidRDefault="00F70493"/>
    <w:p w:rsidR="007225D2" w:rsidRDefault="007225D2"/>
    <w:p w:rsidR="007225D2" w:rsidRDefault="007225D2"/>
    <w:p w:rsidR="00EE3112" w:rsidRDefault="00EE3112"/>
    <w:p w:rsidR="00F70493" w:rsidRDefault="00F70493" w:rsidP="00F70493">
      <w:r>
        <w:t xml:space="preserve">Kierunek studiów: </w:t>
      </w:r>
      <w:r w:rsidRPr="002049C8">
        <w:rPr>
          <w:b/>
        </w:rPr>
        <w:t>Pedagogika</w:t>
      </w:r>
    </w:p>
    <w:p w:rsidR="00F70493" w:rsidRDefault="00F70493" w:rsidP="00F70493">
      <w:r>
        <w:t xml:space="preserve">Poziom i forma studiów: </w:t>
      </w:r>
      <w:r w:rsidRPr="002049C8">
        <w:rPr>
          <w:b/>
        </w:rPr>
        <w:t>pierwszego</w:t>
      </w:r>
      <w:r>
        <w:t xml:space="preserve"> </w:t>
      </w:r>
      <w:r w:rsidRPr="002049C8">
        <w:rPr>
          <w:b/>
        </w:rPr>
        <w:t>stopnia – stacjonarne/niestacjonarne</w:t>
      </w:r>
    </w:p>
    <w:p w:rsidR="00F70493" w:rsidRPr="002049C8" w:rsidRDefault="00F70493" w:rsidP="00F70493">
      <w:pPr>
        <w:rPr>
          <w:b/>
        </w:rPr>
      </w:pPr>
      <w:r>
        <w:t xml:space="preserve">Specjalność: </w:t>
      </w:r>
      <w:r w:rsidRPr="002049C8">
        <w:rPr>
          <w:b/>
        </w:rPr>
        <w:t xml:space="preserve">Pedagogika </w:t>
      </w:r>
      <w:r>
        <w:rPr>
          <w:b/>
        </w:rPr>
        <w:t>opiekuńczo – wychowawcza z terapią pedagogiczną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1904"/>
      </w:tblGrid>
      <w:tr w:rsidR="00F70493" w:rsidRPr="007D21C1" w:rsidTr="00432C93">
        <w:tc>
          <w:tcPr>
            <w:tcW w:w="828" w:type="dxa"/>
          </w:tcPr>
          <w:p w:rsidR="00F70493" w:rsidRPr="007D21C1" w:rsidRDefault="00F70493" w:rsidP="00432C93">
            <w:pPr>
              <w:jc w:val="center"/>
              <w:rPr>
                <w:b/>
              </w:rPr>
            </w:pPr>
            <w:r w:rsidRPr="007D21C1">
              <w:rPr>
                <w:b/>
              </w:rPr>
              <w:t>Lp.</w:t>
            </w:r>
          </w:p>
        </w:tc>
        <w:tc>
          <w:tcPr>
            <w:tcW w:w="6480" w:type="dxa"/>
          </w:tcPr>
          <w:p w:rsidR="00F70493" w:rsidRPr="007D21C1" w:rsidRDefault="00F70493" w:rsidP="00432C93">
            <w:pPr>
              <w:jc w:val="center"/>
              <w:rPr>
                <w:b/>
              </w:rPr>
            </w:pPr>
            <w:r w:rsidRPr="007D21C1">
              <w:rPr>
                <w:b/>
              </w:rPr>
              <w:t>Nazwa przedmiotu</w:t>
            </w:r>
          </w:p>
        </w:tc>
        <w:tc>
          <w:tcPr>
            <w:tcW w:w="1904" w:type="dxa"/>
          </w:tcPr>
          <w:p w:rsidR="00F70493" w:rsidRPr="007D21C1" w:rsidRDefault="00F70493" w:rsidP="00432C93">
            <w:pPr>
              <w:jc w:val="center"/>
              <w:rPr>
                <w:b/>
              </w:rPr>
            </w:pPr>
            <w:r w:rsidRPr="007D21C1">
              <w:rPr>
                <w:b/>
              </w:rPr>
              <w:t>Forma zaliczenia</w:t>
            </w:r>
          </w:p>
        </w:tc>
      </w:tr>
      <w:tr w:rsidR="00F70493" w:rsidTr="00432C93">
        <w:tc>
          <w:tcPr>
            <w:tcW w:w="9212" w:type="dxa"/>
            <w:gridSpan w:val="3"/>
          </w:tcPr>
          <w:p w:rsidR="00F70493" w:rsidRDefault="00F70493" w:rsidP="00432C93">
            <w:pPr>
              <w:jc w:val="center"/>
            </w:pPr>
            <w:r w:rsidRPr="007D21C1">
              <w:rPr>
                <w:b/>
              </w:rPr>
              <w:t>I rok studiów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Wprowadzenie do filozofii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Wprowadzenie do pedagogiki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Wprowadzenie do psychologii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Historia wychowania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Wprowadzenie do socjologii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Z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Biomedyczne uwarunkowania rozwoju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Z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Teoria wychowania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Dydaktyka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Pedagogika społeczna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Psychologia biegu życia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Z</w:t>
            </w:r>
          </w:p>
        </w:tc>
      </w:tr>
      <w:tr w:rsidR="002802DF" w:rsidTr="00432C93">
        <w:tc>
          <w:tcPr>
            <w:tcW w:w="828" w:type="dxa"/>
          </w:tcPr>
          <w:p w:rsidR="002802DF" w:rsidRDefault="002802DF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2802DF" w:rsidRPr="00D2675B" w:rsidRDefault="002802DF" w:rsidP="00432C93">
            <w:pPr>
              <w:rPr>
                <w:i/>
              </w:rPr>
            </w:pPr>
            <w:r w:rsidRPr="00D2675B">
              <w:rPr>
                <w:i/>
              </w:rPr>
              <w:t>Historia opieki nad dzieckiem</w:t>
            </w:r>
          </w:p>
        </w:tc>
        <w:tc>
          <w:tcPr>
            <w:tcW w:w="1904" w:type="dxa"/>
          </w:tcPr>
          <w:p w:rsidR="002802DF" w:rsidRDefault="002802DF" w:rsidP="00432C93">
            <w:pPr>
              <w:jc w:val="center"/>
            </w:pPr>
            <w:r>
              <w:t>Z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D2675B" w:rsidRDefault="00F70493" w:rsidP="00432C93">
            <w:pPr>
              <w:rPr>
                <w:i/>
              </w:rPr>
            </w:pPr>
            <w:r w:rsidRPr="00D2675B">
              <w:rPr>
                <w:i/>
              </w:rPr>
              <w:t>Wprowadzenie do pedagogiki opiekuńczej</w:t>
            </w:r>
          </w:p>
        </w:tc>
        <w:tc>
          <w:tcPr>
            <w:tcW w:w="1904" w:type="dxa"/>
          </w:tcPr>
          <w:p w:rsidR="00F70493" w:rsidRPr="00254AA4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D2675B" w:rsidRDefault="002802DF" w:rsidP="00432C93">
            <w:pPr>
              <w:rPr>
                <w:i/>
              </w:rPr>
            </w:pPr>
            <w:r>
              <w:rPr>
                <w:i/>
              </w:rPr>
              <w:t>Podstawy diagnozy pedagogicznej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9212" w:type="dxa"/>
            <w:gridSpan w:val="3"/>
          </w:tcPr>
          <w:p w:rsidR="00F70493" w:rsidRDefault="00F70493" w:rsidP="00432C93">
            <w:pPr>
              <w:jc w:val="center"/>
            </w:pPr>
            <w:r w:rsidRPr="007D21C1">
              <w:rPr>
                <w:b/>
              </w:rPr>
              <w:t>II rok studiów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Metodologiczne podstawy badań pedagogicznych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Metody badań pedagogicznych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Z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>
              <w:rPr>
                <w:i/>
              </w:rPr>
              <w:t>Podstawy komunikacji społecznej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2802DF" w:rsidTr="00432C93">
        <w:tc>
          <w:tcPr>
            <w:tcW w:w="828" w:type="dxa"/>
          </w:tcPr>
          <w:p w:rsidR="002802DF" w:rsidRDefault="002802DF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2802DF" w:rsidRDefault="002802DF" w:rsidP="00432C93">
            <w:pPr>
              <w:rPr>
                <w:i/>
              </w:rPr>
            </w:pPr>
            <w:r>
              <w:rPr>
                <w:i/>
              </w:rPr>
              <w:t>Wprowadzenie do pedagogiki rodziny</w:t>
            </w:r>
          </w:p>
        </w:tc>
        <w:tc>
          <w:tcPr>
            <w:tcW w:w="1904" w:type="dxa"/>
          </w:tcPr>
          <w:p w:rsidR="002802DF" w:rsidRDefault="002802DF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D2675B" w:rsidRDefault="00F70493" w:rsidP="00432C93">
            <w:pPr>
              <w:rPr>
                <w:i/>
              </w:rPr>
            </w:pPr>
            <w:r w:rsidRPr="00D2675B">
              <w:rPr>
                <w:i/>
              </w:rPr>
              <w:t>Metodyka pracy opiekuńczo - wychowawczej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D2675B" w:rsidRDefault="00F70493" w:rsidP="00432C93">
            <w:pPr>
              <w:rPr>
                <w:i/>
              </w:rPr>
            </w:pPr>
            <w:r w:rsidRPr="00D2675B">
              <w:rPr>
                <w:i/>
              </w:rPr>
              <w:t>Podstawy pracy pedagoga szkolnego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D2675B" w:rsidRDefault="00F70493" w:rsidP="00432C93">
            <w:pPr>
              <w:rPr>
                <w:i/>
              </w:rPr>
            </w:pPr>
            <w:r w:rsidRPr="00D2675B">
              <w:rPr>
                <w:i/>
              </w:rPr>
              <w:t>Trudności wychowawcze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Z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5259F5" w:rsidRDefault="00F70493" w:rsidP="00432C93">
            <w:pPr>
              <w:rPr>
                <w:i/>
              </w:rPr>
            </w:pPr>
            <w:r w:rsidRPr="005259F5">
              <w:rPr>
                <w:i/>
              </w:rPr>
              <w:t>Instytucjonalne poradnictwo pedagogiczne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2802DF" w:rsidTr="00432C93">
        <w:tc>
          <w:tcPr>
            <w:tcW w:w="828" w:type="dxa"/>
          </w:tcPr>
          <w:p w:rsidR="002802DF" w:rsidRDefault="002802DF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2802DF" w:rsidRPr="005259F5" w:rsidRDefault="002802DF" w:rsidP="00432C93">
            <w:pPr>
              <w:rPr>
                <w:i/>
              </w:rPr>
            </w:pPr>
            <w:r>
              <w:rPr>
                <w:i/>
              </w:rPr>
              <w:t>Interwencja kryzysowa</w:t>
            </w:r>
          </w:p>
        </w:tc>
        <w:tc>
          <w:tcPr>
            <w:tcW w:w="1904" w:type="dxa"/>
          </w:tcPr>
          <w:p w:rsidR="002802DF" w:rsidRDefault="002802DF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Default="00F70493" w:rsidP="00432C93">
            <w:r>
              <w:t>Diagnoza trudności w uczeniu się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E</w:t>
            </w:r>
          </w:p>
        </w:tc>
      </w:tr>
      <w:tr w:rsidR="00F70493" w:rsidTr="00432C93">
        <w:tc>
          <w:tcPr>
            <w:tcW w:w="9212" w:type="dxa"/>
            <w:gridSpan w:val="3"/>
          </w:tcPr>
          <w:p w:rsidR="00F70493" w:rsidRDefault="00F70493" w:rsidP="00432C93">
            <w:pPr>
              <w:jc w:val="center"/>
            </w:pPr>
            <w:r w:rsidRPr="007D21C1">
              <w:rPr>
                <w:b/>
              </w:rPr>
              <w:t>III rok studiów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 w:rsidRPr="007D21C1">
              <w:rPr>
                <w:i/>
              </w:rPr>
              <w:t>Etyka i rozwój zawodowy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Z</w:t>
            </w:r>
          </w:p>
        </w:tc>
      </w:tr>
      <w:tr w:rsidR="00F70493" w:rsidTr="00432C93">
        <w:tc>
          <w:tcPr>
            <w:tcW w:w="828" w:type="dxa"/>
          </w:tcPr>
          <w:p w:rsidR="00F70493" w:rsidRDefault="00F70493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F70493" w:rsidRPr="007D21C1" w:rsidRDefault="00F70493" w:rsidP="00432C93">
            <w:pPr>
              <w:rPr>
                <w:i/>
              </w:rPr>
            </w:pPr>
            <w:r>
              <w:rPr>
                <w:i/>
              </w:rPr>
              <w:t>Psychologia kliniczna</w:t>
            </w:r>
          </w:p>
        </w:tc>
        <w:tc>
          <w:tcPr>
            <w:tcW w:w="1904" w:type="dxa"/>
          </w:tcPr>
          <w:p w:rsidR="00F70493" w:rsidRDefault="00F70493" w:rsidP="00432C93">
            <w:pPr>
              <w:jc w:val="center"/>
            </w:pPr>
            <w:r>
              <w:t>Z</w:t>
            </w:r>
          </w:p>
        </w:tc>
      </w:tr>
      <w:tr w:rsidR="000D2D95" w:rsidTr="00432C93">
        <w:tc>
          <w:tcPr>
            <w:tcW w:w="828" w:type="dxa"/>
          </w:tcPr>
          <w:p w:rsidR="000D2D95" w:rsidRDefault="000D2D95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0D2D95" w:rsidRPr="002802DF" w:rsidRDefault="002802DF" w:rsidP="00432C93">
            <w:pPr>
              <w:rPr>
                <w:i/>
              </w:rPr>
            </w:pPr>
            <w:r w:rsidRPr="002802DF">
              <w:rPr>
                <w:i/>
              </w:rPr>
              <w:t>Podstawy profilaktyki społecznej</w:t>
            </w:r>
          </w:p>
        </w:tc>
        <w:tc>
          <w:tcPr>
            <w:tcW w:w="1904" w:type="dxa"/>
          </w:tcPr>
          <w:p w:rsidR="000D2D95" w:rsidRDefault="000D2D95" w:rsidP="00432C93">
            <w:pPr>
              <w:jc w:val="center"/>
            </w:pPr>
            <w:r>
              <w:t>E</w:t>
            </w:r>
          </w:p>
        </w:tc>
      </w:tr>
      <w:tr w:rsidR="000D2D95" w:rsidTr="00432C93">
        <w:tc>
          <w:tcPr>
            <w:tcW w:w="828" w:type="dxa"/>
          </w:tcPr>
          <w:p w:rsidR="000D2D95" w:rsidRDefault="000D2D95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0D2D95" w:rsidRPr="00277CBF" w:rsidRDefault="000D2D95" w:rsidP="00432C93">
            <w:pPr>
              <w:rPr>
                <w:i/>
              </w:rPr>
            </w:pPr>
            <w:r w:rsidRPr="00277CBF">
              <w:rPr>
                <w:i/>
              </w:rPr>
              <w:t>Praca z uczniem ze specjalnymi potrzebami edukacyjnymi</w:t>
            </w:r>
          </w:p>
        </w:tc>
        <w:tc>
          <w:tcPr>
            <w:tcW w:w="1904" w:type="dxa"/>
          </w:tcPr>
          <w:p w:rsidR="000D2D95" w:rsidRDefault="000D2D95" w:rsidP="00432C93">
            <w:pPr>
              <w:jc w:val="center"/>
            </w:pPr>
            <w:r>
              <w:t>E</w:t>
            </w:r>
          </w:p>
        </w:tc>
      </w:tr>
      <w:tr w:rsidR="00277CBF" w:rsidTr="00432C93">
        <w:tc>
          <w:tcPr>
            <w:tcW w:w="828" w:type="dxa"/>
          </w:tcPr>
          <w:p w:rsidR="00277CBF" w:rsidRDefault="00277CBF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277CBF" w:rsidRPr="00277CBF" w:rsidRDefault="00277CBF" w:rsidP="0014437F">
            <w:pPr>
              <w:rPr>
                <w:i/>
              </w:rPr>
            </w:pPr>
            <w:r w:rsidRPr="00277CBF">
              <w:rPr>
                <w:i/>
              </w:rPr>
              <w:t>Współczesne kierunki w opiece nad dzieckiem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Z</w:t>
            </w:r>
          </w:p>
        </w:tc>
      </w:tr>
      <w:tr w:rsidR="000D2D95" w:rsidTr="00432C93">
        <w:tc>
          <w:tcPr>
            <w:tcW w:w="828" w:type="dxa"/>
          </w:tcPr>
          <w:p w:rsidR="000D2D95" w:rsidRDefault="000D2D95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0D2D95" w:rsidRDefault="000D2D95" w:rsidP="00432C93">
            <w:r>
              <w:t>Elementy logopedii</w:t>
            </w:r>
          </w:p>
        </w:tc>
        <w:tc>
          <w:tcPr>
            <w:tcW w:w="1904" w:type="dxa"/>
          </w:tcPr>
          <w:p w:rsidR="000D2D95" w:rsidRDefault="000D2D95" w:rsidP="00432C93">
            <w:pPr>
              <w:jc w:val="center"/>
            </w:pPr>
            <w:r>
              <w:t>E</w:t>
            </w:r>
          </w:p>
        </w:tc>
      </w:tr>
      <w:tr w:rsidR="000D2D95" w:rsidTr="00432C93">
        <w:tc>
          <w:tcPr>
            <w:tcW w:w="828" w:type="dxa"/>
          </w:tcPr>
          <w:p w:rsidR="000D2D95" w:rsidRDefault="000D2D95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0D2D95" w:rsidRPr="005A39B7" w:rsidRDefault="00277CBF" w:rsidP="00432C93">
            <w:r>
              <w:t>Metodyka zajęć korekcyjno-kompensacyjnych i wyrównawczych dla dzieci ze specyficznymi trudnościami w nauce czytania i pisania</w:t>
            </w:r>
          </w:p>
        </w:tc>
        <w:tc>
          <w:tcPr>
            <w:tcW w:w="1904" w:type="dxa"/>
          </w:tcPr>
          <w:p w:rsidR="000D2D95" w:rsidRDefault="00277CBF" w:rsidP="00432C93">
            <w:pPr>
              <w:jc w:val="center"/>
            </w:pPr>
            <w:r>
              <w:t>Z</w:t>
            </w:r>
          </w:p>
        </w:tc>
      </w:tr>
      <w:tr w:rsidR="000D2D95" w:rsidTr="00432C93">
        <w:tc>
          <w:tcPr>
            <w:tcW w:w="828" w:type="dxa"/>
          </w:tcPr>
          <w:p w:rsidR="000D2D95" w:rsidRDefault="000D2D95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0D2D95" w:rsidRPr="005A39B7" w:rsidRDefault="00277CBF" w:rsidP="00277CBF">
            <w:r>
              <w:t>Metodyka zajęć korekcyjno-kompensacyjnych i wyrównawczych dla dzieci ze specyficznymi trudnościami w nauce matematyki</w:t>
            </w:r>
          </w:p>
        </w:tc>
        <w:tc>
          <w:tcPr>
            <w:tcW w:w="1904" w:type="dxa"/>
          </w:tcPr>
          <w:p w:rsidR="000D2D95" w:rsidRDefault="00277CBF" w:rsidP="00432C93">
            <w:pPr>
              <w:jc w:val="center"/>
            </w:pPr>
            <w:r>
              <w:t>Z</w:t>
            </w:r>
          </w:p>
        </w:tc>
      </w:tr>
      <w:tr w:rsidR="00BC6CDF" w:rsidTr="00432C93">
        <w:tc>
          <w:tcPr>
            <w:tcW w:w="828" w:type="dxa"/>
          </w:tcPr>
          <w:p w:rsidR="00BC6CDF" w:rsidRDefault="00BC6CDF" w:rsidP="00F70493">
            <w:pPr>
              <w:numPr>
                <w:ilvl w:val="0"/>
                <w:numId w:val="2"/>
              </w:numPr>
            </w:pPr>
          </w:p>
        </w:tc>
        <w:tc>
          <w:tcPr>
            <w:tcW w:w="6480" w:type="dxa"/>
          </w:tcPr>
          <w:p w:rsidR="00BC6CDF" w:rsidRDefault="00BC6CDF" w:rsidP="00277CBF">
            <w:r>
              <w:t>Metodyka zajęć korekcyjno-kompensacyjnych i wyrównawczych dla dzieci z zaburzeniami rozwoju ruchowego</w:t>
            </w:r>
          </w:p>
        </w:tc>
        <w:tc>
          <w:tcPr>
            <w:tcW w:w="1904" w:type="dxa"/>
          </w:tcPr>
          <w:p w:rsidR="00BC6CDF" w:rsidRDefault="00BC6CDF" w:rsidP="00432C93">
            <w:pPr>
              <w:jc w:val="center"/>
            </w:pPr>
            <w:r>
              <w:t>Z</w:t>
            </w:r>
          </w:p>
        </w:tc>
      </w:tr>
    </w:tbl>
    <w:p w:rsidR="00F70493" w:rsidRDefault="00F70493" w:rsidP="00F70493">
      <w:r>
        <w:t>* kursywą zaznaczono przedmioty wspólne dla wszystkich specjalności pedagogicznych</w:t>
      </w:r>
    </w:p>
    <w:p w:rsidR="00EE3112" w:rsidRDefault="00EE3112" w:rsidP="00EE3112">
      <w:pPr>
        <w:rPr>
          <w:b/>
        </w:rPr>
      </w:pPr>
    </w:p>
    <w:p w:rsidR="00EE3112" w:rsidRDefault="00EE3112" w:rsidP="00EE3112"/>
    <w:p w:rsidR="00602F7A" w:rsidRDefault="00602F7A" w:rsidP="00EE3112"/>
    <w:p w:rsidR="00602F7A" w:rsidRDefault="00602F7A" w:rsidP="00EE3112">
      <w:bookmarkStart w:id="0" w:name="_GoBack"/>
      <w:bookmarkEnd w:id="0"/>
    </w:p>
    <w:p w:rsidR="00F70493" w:rsidRDefault="00F70493" w:rsidP="00F70493">
      <w:r>
        <w:lastRenderedPageBreak/>
        <w:t xml:space="preserve">Kierunek studiów: </w:t>
      </w:r>
      <w:r w:rsidRPr="002049C8">
        <w:rPr>
          <w:b/>
        </w:rPr>
        <w:t>Pedagogika</w:t>
      </w:r>
    </w:p>
    <w:p w:rsidR="00F70493" w:rsidRDefault="00F70493" w:rsidP="00F70493">
      <w:r>
        <w:t xml:space="preserve">Poziom i forma studiów: </w:t>
      </w:r>
      <w:r w:rsidRPr="002049C8">
        <w:rPr>
          <w:b/>
        </w:rPr>
        <w:t>pierwszego</w:t>
      </w:r>
      <w:r>
        <w:t xml:space="preserve"> </w:t>
      </w:r>
      <w:r w:rsidRPr="002049C8">
        <w:rPr>
          <w:b/>
        </w:rPr>
        <w:t>stopnia – stacjonarne/niestacjonarne</w:t>
      </w:r>
    </w:p>
    <w:p w:rsidR="00F70493" w:rsidRPr="002049C8" w:rsidRDefault="00F70493" w:rsidP="00F70493">
      <w:pPr>
        <w:rPr>
          <w:b/>
        </w:rPr>
      </w:pPr>
      <w:r>
        <w:t xml:space="preserve">Specjalność: </w:t>
      </w:r>
      <w:r w:rsidRPr="002049C8">
        <w:rPr>
          <w:b/>
        </w:rPr>
        <w:t xml:space="preserve">Pedagogika </w:t>
      </w:r>
      <w:r>
        <w:rPr>
          <w:b/>
        </w:rPr>
        <w:t>opiekuńczo – wychowawcza z interwencją kryzysową wobec dzieci i młodzieży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1904"/>
      </w:tblGrid>
      <w:tr w:rsidR="00277CBF" w:rsidRPr="007D21C1" w:rsidTr="0014437F">
        <w:tc>
          <w:tcPr>
            <w:tcW w:w="828" w:type="dxa"/>
          </w:tcPr>
          <w:p w:rsidR="00277CBF" w:rsidRPr="007D21C1" w:rsidRDefault="00277CBF" w:rsidP="0014437F">
            <w:pPr>
              <w:jc w:val="center"/>
              <w:rPr>
                <w:b/>
              </w:rPr>
            </w:pPr>
            <w:r w:rsidRPr="007D21C1">
              <w:rPr>
                <w:b/>
              </w:rPr>
              <w:t>Lp.</w:t>
            </w:r>
          </w:p>
        </w:tc>
        <w:tc>
          <w:tcPr>
            <w:tcW w:w="6480" w:type="dxa"/>
          </w:tcPr>
          <w:p w:rsidR="00277CBF" w:rsidRPr="007D21C1" w:rsidRDefault="00277CBF" w:rsidP="0014437F">
            <w:pPr>
              <w:jc w:val="center"/>
              <w:rPr>
                <w:b/>
              </w:rPr>
            </w:pPr>
            <w:r w:rsidRPr="007D21C1">
              <w:rPr>
                <w:b/>
              </w:rPr>
              <w:t>Nazwa przedmiotu</w:t>
            </w:r>
          </w:p>
        </w:tc>
        <w:tc>
          <w:tcPr>
            <w:tcW w:w="1904" w:type="dxa"/>
          </w:tcPr>
          <w:p w:rsidR="00277CBF" w:rsidRPr="007D21C1" w:rsidRDefault="00277CBF" w:rsidP="0014437F">
            <w:pPr>
              <w:jc w:val="center"/>
              <w:rPr>
                <w:b/>
              </w:rPr>
            </w:pPr>
            <w:r w:rsidRPr="007D21C1">
              <w:rPr>
                <w:b/>
              </w:rPr>
              <w:t>Forma zaliczenia</w:t>
            </w:r>
          </w:p>
        </w:tc>
      </w:tr>
      <w:tr w:rsidR="00277CBF" w:rsidTr="0014437F">
        <w:tc>
          <w:tcPr>
            <w:tcW w:w="9212" w:type="dxa"/>
            <w:gridSpan w:val="3"/>
          </w:tcPr>
          <w:p w:rsidR="00277CBF" w:rsidRDefault="00277CBF" w:rsidP="0014437F">
            <w:pPr>
              <w:jc w:val="center"/>
            </w:pPr>
            <w:r w:rsidRPr="007D21C1">
              <w:rPr>
                <w:b/>
              </w:rPr>
              <w:t>I rok studiów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Wprowadzenie do filozofii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Wprowadzenie do pedagogiki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Wprowadzenie do psychologii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Historia wychowania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Wprowadzenie do socjologii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Z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Biomedyczne uwarunkowania rozwoju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Z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Teoria wychowania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Dydaktyka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Pedagogika społeczna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Psychologia biegu życia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Z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D2675B" w:rsidRDefault="00277CBF" w:rsidP="0014437F">
            <w:pPr>
              <w:rPr>
                <w:i/>
              </w:rPr>
            </w:pPr>
            <w:r w:rsidRPr="00D2675B">
              <w:rPr>
                <w:i/>
              </w:rPr>
              <w:t>Historia opieki nad dzieckiem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Z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D2675B" w:rsidRDefault="00277CBF" w:rsidP="0014437F">
            <w:pPr>
              <w:rPr>
                <w:i/>
              </w:rPr>
            </w:pPr>
            <w:r w:rsidRPr="00D2675B">
              <w:rPr>
                <w:i/>
              </w:rPr>
              <w:t>Wprowadzenie do pedagogiki opiekuńczej</w:t>
            </w:r>
          </w:p>
        </w:tc>
        <w:tc>
          <w:tcPr>
            <w:tcW w:w="1904" w:type="dxa"/>
          </w:tcPr>
          <w:p w:rsidR="00277CBF" w:rsidRPr="00254AA4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D2675B" w:rsidRDefault="00277CBF" w:rsidP="0014437F">
            <w:pPr>
              <w:rPr>
                <w:i/>
              </w:rPr>
            </w:pPr>
            <w:r>
              <w:rPr>
                <w:i/>
              </w:rPr>
              <w:t>Podstawy diagnozy pedagogicznej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9212" w:type="dxa"/>
            <w:gridSpan w:val="3"/>
          </w:tcPr>
          <w:p w:rsidR="00277CBF" w:rsidRDefault="00277CBF" w:rsidP="0014437F">
            <w:pPr>
              <w:jc w:val="center"/>
            </w:pPr>
            <w:r w:rsidRPr="007D21C1">
              <w:rPr>
                <w:b/>
              </w:rPr>
              <w:t>II rok studiów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Metodologiczne podstawy badań pedagogicznych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Metody badań pedagogicznych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Z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>
              <w:rPr>
                <w:i/>
              </w:rPr>
              <w:t>Podstawy komunikacji społecznej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Default="00277CBF" w:rsidP="0014437F">
            <w:pPr>
              <w:rPr>
                <w:i/>
              </w:rPr>
            </w:pPr>
            <w:r>
              <w:rPr>
                <w:i/>
              </w:rPr>
              <w:t>Wprowadzenie do pedagogiki rodziny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D2675B" w:rsidRDefault="00277CBF" w:rsidP="0014437F">
            <w:pPr>
              <w:rPr>
                <w:i/>
              </w:rPr>
            </w:pPr>
            <w:r w:rsidRPr="00D2675B">
              <w:rPr>
                <w:i/>
              </w:rPr>
              <w:t>Metodyka pracy opiekuńczo - wychowawczej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D2675B" w:rsidRDefault="00277CBF" w:rsidP="0014437F">
            <w:pPr>
              <w:rPr>
                <w:i/>
              </w:rPr>
            </w:pPr>
            <w:r w:rsidRPr="00D2675B">
              <w:rPr>
                <w:i/>
              </w:rPr>
              <w:t>Podstawy pracy pedagoga szkolnego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D2675B" w:rsidRDefault="00277CBF" w:rsidP="0014437F">
            <w:pPr>
              <w:rPr>
                <w:i/>
              </w:rPr>
            </w:pPr>
            <w:r w:rsidRPr="00D2675B">
              <w:rPr>
                <w:i/>
              </w:rPr>
              <w:t>Trudności wychowawcze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Z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5259F5" w:rsidRDefault="00277CBF" w:rsidP="0014437F">
            <w:pPr>
              <w:rPr>
                <w:i/>
              </w:rPr>
            </w:pPr>
            <w:r w:rsidRPr="005259F5">
              <w:rPr>
                <w:i/>
              </w:rPr>
              <w:t>Instytucjonalne poradnictwo pedagogiczne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5259F5" w:rsidRDefault="00277CBF" w:rsidP="0014437F">
            <w:pPr>
              <w:rPr>
                <w:i/>
              </w:rPr>
            </w:pPr>
            <w:r>
              <w:rPr>
                <w:i/>
              </w:rPr>
              <w:t>Interwencja kryzysowa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Default="00277CBF" w:rsidP="0014437F">
            <w:r>
              <w:t>Metodyka działań interwencyjnych i pomocowych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9212" w:type="dxa"/>
            <w:gridSpan w:val="3"/>
          </w:tcPr>
          <w:p w:rsidR="00277CBF" w:rsidRDefault="00277CBF" w:rsidP="0014437F">
            <w:pPr>
              <w:jc w:val="center"/>
            </w:pPr>
            <w:r w:rsidRPr="007D21C1">
              <w:rPr>
                <w:b/>
              </w:rPr>
              <w:t>III rok studiów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 w:rsidRPr="007D21C1">
              <w:rPr>
                <w:i/>
              </w:rPr>
              <w:t>Etyka i rozwój zawodowy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Z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7D21C1" w:rsidRDefault="00277CBF" w:rsidP="0014437F">
            <w:pPr>
              <w:rPr>
                <w:i/>
              </w:rPr>
            </w:pPr>
            <w:r>
              <w:rPr>
                <w:i/>
              </w:rPr>
              <w:t>Psychologia kliniczna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Z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2802DF" w:rsidRDefault="00277CBF" w:rsidP="0014437F">
            <w:pPr>
              <w:rPr>
                <w:i/>
              </w:rPr>
            </w:pPr>
            <w:r w:rsidRPr="002802DF">
              <w:rPr>
                <w:i/>
              </w:rPr>
              <w:t>Podstawy profilaktyki społecznej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277CBF" w:rsidRDefault="00277CBF" w:rsidP="0014437F">
            <w:pPr>
              <w:rPr>
                <w:i/>
              </w:rPr>
            </w:pPr>
            <w:r w:rsidRPr="00277CBF">
              <w:rPr>
                <w:i/>
              </w:rPr>
              <w:t>Praca z uczniem ze specjalnymi potrzebami edukacyjnymi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277CBF" w:rsidRDefault="00277CBF" w:rsidP="0014437F">
            <w:pPr>
              <w:rPr>
                <w:i/>
              </w:rPr>
            </w:pPr>
            <w:r w:rsidRPr="00277CBF">
              <w:rPr>
                <w:i/>
              </w:rPr>
              <w:t>Współczesne kierunki w opiece nad dzieckiem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Z</w:t>
            </w:r>
          </w:p>
        </w:tc>
      </w:tr>
      <w:tr w:rsidR="00BC6CDF" w:rsidTr="0014437F">
        <w:tc>
          <w:tcPr>
            <w:tcW w:w="828" w:type="dxa"/>
          </w:tcPr>
          <w:p w:rsidR="00BC6CDF" w:rsidRDefault="00BC6CD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BC6CDF" w:rsidRDefault="00BC6CDF" w:rsidP="0014437F">
            <w:r>
              <w:t>Zarządzanie kryzysem w szkole</w:t>
            </w:r>
          </w:p>
        </w:tc>
        <w:tc>
          <w:tcPr>
            <w:tcW w:w="1904" w:type="dxa"/>
          </w:tcPr>
          <w:p w:rsidR="00BC6CDF" w:rsidRDefault="00BC6CDF" w:rsidP="0014437F">
            <w:pPr>
              <w:jc w:val="center"/>
            </w:pPr>
            <w:r>
              <w:t>Z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Default="00277CBF" w:rsidP="0014437F">
            <w:r>
              <w:t>Praca w sytuacji kryzysu w biegu życia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E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5A39B7" w:rsidRDefault="00277CBF" w:rsidP="0014437F">
            <w:r>
              <w:t>Interwencja kryzysowa w sytuacji przemocy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Z</w:t>
            </w:r>
          </w:p>
        </w:tc>
      </w:tr>
      <w:tr w:rsidR="00277CBF" w:rsidTr="0014437F">
        <w:tc>
          <w:tcPr>
            <w:tcW w:w="828" w:type="dxa"/>
          </w:tcPr>
          <w:p w:rsidR="00277CBF" w:rsidRDefault="00277CBF" w:rsidP="00277CBF">
            <w:pPr>
              <w:numPr>
                <w:ilvl w:val="0"/>
                <w:numId w:val="4"/>
              </w:numPr>
            </w:pPr>
          </w:p>
        </w:tc>
        <w:tc>
          <w:tcPr>
            <w:tcW w:w="6480" w:type="dxa"/>
          </w:tcPr>
          <w:p w:rsidR="00277CBF" w:rsidRPr="005A39B7" w:rsidRDefault="00277CBF" w:rsidP="0014437F">
            <w:r>
              <w:t>Kompetencje pomocowe pedagoga</w:t>
            </w:r>
          </w:p>
        </w:tc>
        <w:tc>
          <w:tcPr>
            <w:tcW w:w="1904" w:type="dxa"/>
          </w:tcPr>
          <w:p w:rsidR="00277CBF" w:rsidRDefault="00277CBF" w:rsidP="0014437F">
            <w:pPr>
              <w:jc w:val="center"/>
            </w:pPr>
            <w:r>
              <w:t>Z</w:t>
            </w:r>
          </w:p>
        </w:tc>
      </w:tr>
    </w:tbl>
    <w:p w:rsidR="00277CBF" w:rsidRDefault="00277CBF" w:rsidP="00277CBF">
      <w:r>
        <w:t>* kursywą zaznaczono przedmioty wspólne dla wszystkich specjalności pedagogicznych</w:t>
      </w:r>
    </w:p>
    <w:p w:rsidR="00F70493" w:rsidRDefault="00F70493"/>
    <w:sectPr w:rsidR="00F70493" w:rsidSect="00A9134A">
      <w:pgSz w:w="11906" w:h="16838"/>
      <w:pgMar w:top="1247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329B5"/>
    <w:multiLevelType w:val="hybridMultilevel"/>
    <w:tmpl w:val="32CE6BFE"/>
    <w:lvl w:ilvl="0" w:tplc="4BEC15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317CB"/>
    <w:multiLevelType w:val="hybridMultilevel"/>
    <w:tmpl w:val="4AAE4232"/>
    <w:lvl w:ilvl="0" w:tplc="C4708B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72456"/>
    <w:multiLevelType w:val="hybridMultilevel"/>
    <w:tmpl w:val="4AAE4232"/>
    <w:lvl w:ilvl="0" w:tplc="C4708B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A7362"/>
    <w:multiLevelType w:val="hybridMultilevel"/>
    <w:tmpl w:val="4AAE4232"/>
    <w:lvl w:ilvl="0" w:tplc="C4708B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03"/>
    <w:rsid w:val="000D2D95"/>
    <w:rsid w:val="001739D3"/>
    <w:rsid w:val="00277CBF"/>
    <w:rsid w:val="002802DF"/>
    <w:rsid w:val="00435C26"/>
    <w:rsid w:val="004A6BCB"/>
    <w:rsid w:val="005259F5"/>
    <w:rsid w:val="005D7603"/>
    <w:rsid w:val="00602F7A"/>
    <w:rsid w:val="006F4319"/>
    <w:rsid w:val="007225D2"/>
    <w:rsid w:val="007F4917"/>
    <w:rsid w:val="0099089B"/>
    <w:rsid w:val="00BC6CDF"/>
    <w:rsid w:val="00C34B1A"/>
    <w:rsid w:val="00D2675B"/>
    <w:rsid w:val="00DF13D9"/>
    <w:rsid w:val="00EE3112"/>
    <w:rsid w:val="00F7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82FC8-8901-4EA3-9660-758738F1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0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693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Użytkownik</cp:lastModifiedBy>
  <cp:revision>4</cp:revision>
  <dcterms:created xsi:type="dcterms:W3CDTF">2023-05-23T09:52:00Z</dcterms:created>
  <dcterms:modified xsi:type="dcterms:W3CDTF">2023-05-23T10:37:00Z</dcterms:modified>
</cp:coreProperties>
</file>